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D16E3" w14:textId="52E9F066" w:rsidR="001B29E2" w:rsidRDefault="00456D88" w:rsidP="00CF4144">
      <w:pPr>
        <w:pStyle w:val="Heading1"/>
        <w:rPr>
          <w:bCs/>
        </w:rPr>
      </w:pPr>
      <w:r>
        <w:rPr>
          <w:bCs/>
        </w:rPr>
        <w:t xml:space="preserve">Lesson: </w:t>
      </w:r>
      <w:r w:rsidR="00BD5B17">
        <w:rPr>
          <w:bCs/>
        </w:rPr>
        <w:t>Piecewise Functions</w:t>
      </w:r>
    </w:p>
    <w:p w14:paraId="73B84E65" w14:textId="7376A7B7" w:rsidR="00BD5B17" w:rsidRDefault="00BD5B17" w:rsidP="00CF4144">
      <w:r>
        <w:t>What is a piecewise function? Draw an example of what they look like.</w:t>
      </w:r>
    </w:p>
    <w:p w14:paraId="2A0D0BEC" w14:textId="518F1AB3" w:rsidR="00BD5B17" w:rsidRDefault="00BD5B17" w:rsidP="00CF4144"/>
    <w:p w14:paraId="7A00272E" w14:textId="72EC0DF6" w:rsidR="00BD5B17" w:rsidRDefault="00BD5B17" w:rsidP="00CF4144"/>
    <w:p w14:paraId="331A24AA" w14:textId="0CFD4CED" w:rsidR="00BD5B17" w:rsidRDefault="00BD5B17" w:rsidP="00CF4144"/>
    <w:p w14:paraId="6C7CD84B" w14:textId="0C8297EE" w:rsidR="00BD5B17" w:rsidRDefault="00BD5B17" w:rsidP="00CF4144"/>
    <w:p w14:paraId="090B417B" w14:textId="0BFC6BD7" w:rsidR="00BD5B17" w:rsidRDefault="00BD5B17" w:rsidP="00CF4144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Given the function: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3x-1,   x≥2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x-4,   x&lt;2</m:t>
                </m:r>
              </m:e>
            </m:eqArr>
          </m:e>
        </m:d>
      </m:oMath>
      <w:r>
        <w:rPr>
          <w:rFonts w:eastAsiaTheme="minorEastAsia"/>
        </w:rPr>
        <w:t>, evaluate the following:</w:t>
      </w:r>
    </w:p>
    <w:p w14:paraId="4964F1F5" w14:textId="4439D010" w:rsidR="00BD5B17" w:rsidRPr="00BD5B17" w:rsidRDefault="00BD5B17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D74B0DD" w14:textId="10B1EC79" w:rsidR="00BD5B17" w:rsidRDefault="00BD5B17" w:rsidP="00CF4144"/>
    <w:p w14:paraId="14C99DCD" w14:textId="4FA59BEC" w:rsidR="00BD5B17" w:rsidRDefault="00BD5B17" w:rsidP="00CF4144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377287CB" w14:textId="3FD039E2" w:rsidR="00BD5B17" w:rsidRDefault="00BD5B17" w:rsidP="00CF4144">
      <w:pPr>
        <w:rPr>
          <w:rFonts w:eastAsiaTheme="minorEastAsia"/>
        </w:rPr>
      </w:pPr>
    </w:p>
    <w:p w14:paraId="3249635A" w14:textId="3513EC87" w:rsidR="00BD5B17" w:rsidRPr="00BD5B17" w:rsidRDefault="00BD5B17" w:rsidP="00CF4144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1895FBC1" w14:textId="4CE7D88E" w:rsidR="00BD5B17" w:rsidRDefault="00BD5B17" w:rsidP="00CF4144"/>
    <w:p w14:paraId="3B993FE4" w14:textId="7B8C11E3" w:rsidR="00BD5B17" w:rsidRDefault="00BD5B17" w:rsidP="00BD5B17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Given the function: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                       x&gt;3</m:t>
                </m:r>
              </m:e>
              <m:e>
                <m:r>
                  <w:rPr>
                    <w:rFonts w:ascii="Cambria Math" w:hAnsi="Cambria Math"/>
                  </w:rPr>
                  <m:t>4x-2,  -2&lt;x≤3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-5,           x≤-2</m:t>
                </m:r>
              </m:e>
            </m:eqArr>
          </m:e>
        </m:d>
      </m:oMath>
      <w:r>
        <w:rPr>
          <w:rFonts w:eastAsiaTheme="minorEastAsia"/>
        </w:rPr>
        <w:t xml:space="preserve"> evaluate the following:</w:t>
      </w:r>
    </w:p>
    <w:p w14:paraId="756B9753" w14:textId="107D1F15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B1E0FE5" w14:textId="3B547E90" w:rsidR="00BD5B17" w:rsidRDefault="00BD5B17" w:rsidP="00BD5B17"/>
    <w:p w14:paraId="338820E5" w14:textId="0862CF15" w:rsidR="00BD5B17" w:rsidRDefault="00BD5B17" w:rsidP="00BD5B17"/>
    <w:p w14:paraId="51AEFC98" w14:textId="411D3440" w:rsidR="00BD5B17" w:rsidRDefault="00BD5B17" w:rsidP="00BD5B17"/>
    <w:p w14:paraId="186A5DB5" w14:textId="2C399599" w:rsidR="00BD5B17" w:rsidRDefault="00BD5B17" w:rsidP="00BD5B17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0911F3A" w14:textId="1A67DC39" w:rsidR="00BD5B17" w:rsidRDefault="00BD5B17" w:rsidP="00BD5B17">
      <w:pPr>
        <w:rPr>
          <w:rFonts w:eastAsiaTheme="minorEastAsia"/>
        </w:rPr>
      </w:pPr>
    </w:p>
    <w:p w14:paraId="1D783C9E" w14:textId="28BA3EEF" w:rsidR="00BD5B17" w:rsidRDefault="00BD5B17" w:rsidP="00BD5B17">
      <w:pPr>
        <w:rPr>
          <w:rFonts w:eastAsiaTheme="minorEastAsia"/>
        </w:rPr>
      </w:pPr>
    </w:p>
    <w:p w14:paraId="0C0D1FE2" w14:textId="6E8CD865" w:rsidR="00BD5B17" w:rsidRDefault="00BD5B17" w:rsidP="00BD5B17">
      <w:pPr>
        <w:rPr>
          <w:rFonts w:eastAsiaTheme="minorEastAsia"/>
        </w:rPr>
      </w:pPr>
    </w:p>
    <w:p w14:paraId="5333DCB4" w14:textId="382CD2B1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A9BAE6A" w14:textId="317ED161" w:rsidR="00BD5B17" w:rsidRDefault="00BD5B17" w:rsidP="00BD5B17">
      <w:pPr>
        <w:rPr>
          <w:rFonts w:eastAsiaTheme="minorEastAsia"/>
        </w:rPr>
      </w:pPr>
    </w:p>
    <w:p w14:paraId="69334AE8" w14:textId="6FCD89DC" w:rsidR="00BD5B17" w:rsidRDefault="00BD5B17" w:rsidP="00BD5B17">
      <w:pPr>
        <w:rPr>
          <w:rFonts w:eastAsiaTheme="minorEastAsia"/>
        </w:rPr>
      </w:pPr>
    </w:p>
    <w:p w14:paraId="3B2EA61F" w14:textId="07A7CE01" w:rsidR="00BD5B17" w:rsidRDefault="00BD5B17" w:rsidP="00BD5B17">
      <w:pPr>
        <w:rPr>
          <w:rFonts w:eastAsiaTheme="minorEastAsia"/>
        </w:rPr>
      </w:pPr>
    </w:p>
    <w:p w14:paraId="4B96AE91" w14:textId="6F2279E4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00FCCAE" w14:textId="192BFFB0" w:rsidR="00BD5B17" w:rsidRDefault="00BD5B17" w:rsidP="00BD5B17">
      <w:pPr>
        <w:rPr>
          <w:rFonts w:eastAsiaTheme="minorEastAsia"/>
        </w:rPr>
      </w:pPr>
    </w:p>
    <w:p w14:paraId="1BAD36BD" w14:textId="5F19A735" w:rsidR="00BD5B17" w:rsidRDefault="00BD5B17" w:rsidP="00BD5B17">
      <w:pPr>
        <w:rPr>
          <w:rFonts w:eastAsiaTheme="minorEastAsia"/>
        </w:rPr>
      </w:pPr>
    </w:p>
    <w:p w14:paraId="76307F15" w14:textId="4118822D" w:rsidR="00BD5B17" w:rsidRDefault="00BD5B17" w:rsidP="00BD5B1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graph the following piecewise functions.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D5B17" w14:paraId="1A276296" w14:textId="77777777" w:rsidTr="00DC63F4">
        <w:trPr>
          <w:tblHeader/>
        </w:trPr>
        <w:tc>
          <w:tcPr>
            <w:tcW w:w="5395" w:type="dxa"/>
          </w:tcPr>
          <w:p w14:paraId="7C660EB0" w14:textId="2BFDC26C" w:rsidR="00BD5B17" w:rsidRDefault="00BD5B17" w:rsidP="00BD5B17"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4,      x&gt;5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-1,   x≤5</m:t>
                      </m:r>
                    </m:e>
                  </m:eqArr>
                </m:e>
              </m:d>
            </m:oMath>
          </w:p>
          <w:p w14:paraId="38AC1434" w14:textId="77777777" w:rsidR="00BD5B17" w:rsidRDefault="00BD5B17" w:rsidP="00BD5B17">
            <w:r>
              <w:rPr>
                <w:noProof/>
              </w:rPr>
              <w:drawing>
                <wp:inline distT="0" distB="0" distL="0" distR="0" wp14:anchorId="66E3CB6B" wp14:editId="0E061D80">
                  <wp:extent cx="2876550" cy="2717800"/>
                  <wp:effectExtent l="0" t="0" r="0" b="6350"/>
                  <wp:docPr id="6" name="Picture 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950BF2" w14:textId="77777777" w:rsidR="00A510CA" w:rsidRDefault="00A510CA" w:rsidP="00BD5B17"/>
          <w:p w14:paraId="7E3F7E25" w14:textId="77777777" w:rsidR="00A510CA" w:rsidRDefault="00A510CA" w:rsidP="00BD5B17"/>
          <w:p w14:paraId="3297E1CC" w14:textId="77777777" w:rsidR="00A510CA" w:rsidRDefault="00A510CA" w:rsidP="00BD5B17"/>
          <w:p w14:paraId="22FF7D6E" w14:textId="77777777" w:rsidR="00A510CA" w:rsidRDefault="00A510CA" w:rsidP="00BD5B17"/>
          <w:p w14:paraId="27712867" w14:textId="77777777" w:rsidR="00A510CA" w:rsidRDefault="00A510CA" w:rsidP="00BD5B17"/>
          <w:p w14:paraId="7FF2D566" w14:textId="77777777" w:rsidR="00A510CA" w:rsidRDefault="00A510CA" w:rsidP="00BD5B17"/>
          <w:p w14:paraId="4C9C747D" w14:textId="77777777" w:rsidR="00A510CA" w:rsidRDefault="00A510CA" w:rsidP="00BD5B17"/>
          <w:p w14:paraId="380A662C" w14:textId="1317ACCD" w:rsidR="00A510CA" w:rsidRDefault="00A510CA" w:rsidP="00BD5B17"/>
        </w:tc>
        <w:tc>
          <w:tcPr>
            <w:tcW w:w="5395" w:type="dxa"/>
          </w:tcPr>
          <w:p w14:paraId="188E3F2A" w14:textId="326D6DDC" w:rsidR="00BD5B17" w:rsidRDefault="00BD5B17" w:rsidP="00BD5B17">
            <w:r>
              <w:t xml:space="preserve">b.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3x+1,   x&gt;-3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-2x,       x≤-3</m:t>
                      </m:r>
                    </m:e>
                  </m:eqArr>
                </m:e>
              </m:d>
            </m:oMath>
          </w:p>
          <w:p w14:paraId="7BDF7084" w14:textId="77777777" w:rsidR="00BD5B17" w:rsidRDefault="00BD5B17" w:rsidP="00BD5B17">
            <w:r>
              <w:rPr>
                <w:noProof/>
              </w:rPr>
              <w:drawing>
                <wp:inline distT="0" distB="0" distL="0" distR="0" wp14:anchorId="301BD0DA" wp14:editId="24CD4D9E">
                  <wp:extent cx="2876550" cy="2717800"/>
                  <wp:effectExtent l="0" t="0" r="0" b="6350"/>
                  <wp:docPr id="7" name="Picture 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9EF346" w14:textId="77777777" w:rsidR="00BD5B17" w:rsidRDefault="00BD5B17" w:rsidP="00BD5B17"/>
          <w:p w14:paraId="50C6B937" w14:textId="77777777" w:rsidR="00BD5B17" w:rsidRDefault="00BD5B17" w:rsidP="00BD5B17"/>
          <w:p w14:paraId="3B15BA65" w14:textId="77777777" w:rsidR="00BD5B17" w:rsidRDefault="00BD5B17" w:rsidP="00BD5B17"/>
          <w:p w14:paraId="4FDB4BAA" w14:textId="77777777" w:rsidR="00BD5B17" w:rsidRDefault="00BD5B17" w:rsidP="00BD5B17"/>
          <w:p w14:paraId="01FE76FC" w14:textId="4B9C8D08" w:rsidR="00BD5B17" w:rsidRDefault="00BD5B17" w:rsidP="00BD5B17"/>
        </w:tc>
      </w:tr>
      <w:tr w:rsidR="00BD5B17" w14:paraId="47B7C1CA" w14:textId="77777777" w:rsidTr="00DC63F4">
        <w:tc>
          <w:tcPr>
            <w:tcW w:w="5395" w:type="dxa"/>
          </w:tcPr>
          <w:p w14:paraId="37B80034" w14:textId="0BA1D032" w:rsidR="00BD5B17" w:rsidRDefault="00BD5B17" w:rsidP="00BD5B17">
            <w:r>
              <w:t xml:space="preserve">c.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3,                   x&gt;2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2x,   -1&lt;x≤2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-x+3,    x≤-1</m:t>
                      </m:r>
                    </m:e>
                  </m:eqArr>
                </m:e>
              </m:d>
            </m:oMath>
          </w:p>
          <w:p w14:paraId="73FDE171" w14:textId="2AF297D8" w:rsidR="00BD5B17" w:rsidRDefault="00BD5B17" w:rsidP="00BD5B17">
            <w:r>
              <w:rPr>
                <w:noProof/>
              </w:rPr>
              <w:drawing>
                <wp:inline distT="0" distB="0" distL="0" distR="0" wp14:anchorId="5FDC3D1D" wp14:editId="57F4B43B">
                  <wp:extent cx="2876550" cy="2717800"/>
                  <wp:effectExtent l="0" t="0" r="0" b="6350"/>
                  <wp:docPr id="8" name="Picture 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3353297" w14:textId="20E1B50B" w:rsidR="00DC63F4" w:rsidRDefault="00DC63F4" w:rsidP="00BD5B17">
            <w:r>
              <w:t xml:space="preserve">d.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3x+1,                   x≥1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6,               -1≤x&lt;1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,                       x&lt;-1</m:t>
                      </m:r>
                    </m:e>
                  </m:eqArr>
                </m:e>
              </m:d>
            </m:oMath>
          </w:p>
          <w:p w14:paraId="6DBEB1CC" w14:textId="1D05D125" w:rsidR="00BD5B17" w:rsidRDefault="00BD5B17" w:rsidP="00BD5B17">
            <w:r>
              <w:rPr>
                <w:noProof/>
              </w:rPr>
              <w:drawing>
                <wp:inline distT="0" distB="0" distL="0" distR="0" wp14:anchorId="4EF9340E" wp14:editId="15320318">
                  <wp:extent cx="2876550" cy="2717800"/>
                  <wp:effectExtent l="0" t="0" r="0" b="6350"/>
                  <wp:docPr id="9" name="Picture 9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284AA3" w14:textId="77777777" w:rsidR="00BD5B17" w:rsidRPr="00BD5B17" w:rsidRDefault="00BD5B17" w:rsidP="00BD5B17"/>
    <w:sectPr w:rsidR="00BD5B17" w:rsidRPr="00BD5B17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C1464" w14:textId="77777777" w:rsidR="005E62F8" w:rsidRDefault="005E62F8" w:rsidP="002B1E9C">
      <w:pPr>
        <w:spacing w:after="0" w:line="240" w:lineRule="auto"/>
      </w:pPr>
      <w:r>
        <w:separator/>
      </w:r>
    </w:p>
  </w:endnote>
  <w:endnote w:type="continuationSeparator" w:id="0">
    <w:p w14:paraId="20E37F62" w14:textId="77777777" w:rsidR="005E62F8" w:rsidRDefault="005E62F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896C0" w14:textId="77777777" w:rsidR="005E62F8" w:rsidRDefault="005E62F8" w:rsidP="002B1E9C">
      <w:pPr>
        <w:spacing w:after="0" w:line="240" w:lineRule="auto"/>
      </w:pPr>
      <w:r>
        <w:separator/>
      </w:r>
    </w:p>
  </w:footnote>
  <w:footnote w:type="continuationSeparator" w:id="0">
    <w:p w14:paraId="28B2BC7E" w14:textId="77777777" w:rsidR="005E62F8" w:rsidRDefault="005E62F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691596">
    <w:abstractNumId w:val="1"/>
  </w:num>
  <w:num w:numId="2" w16cid:durableId="2104761783">
    <w:abstractNumId w:val="2"/>
  </w:num>
  <w:num w:numId="3" w16cid:durableId="2074161573">
    <w:abstractNumId w:val="0"/>
  </w:num>
  <w:num w:numId="4" w16cid:durableId="1896772257">
    <w:abstractNumId w:val="3"/>
  </w:num>
  <w:num w:numId="5" w16cid:durableId="45043705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156B"/>
    <w:rsid w:val="00113E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437C"/>
    <w:rsid w:val="001F0A8B"/>
    <w:rsid w:val="002013CA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E62F8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Piecewise Functions</dc:title>
  <dc:subject/>
  <dc:creator>jenniferanne.hill@gmail.com</dc:creator>
  <cp:keywords/>
  <dc:description/>
  <cp:lastModifiedBy>Dan Bartkiewicz</cp:lastModifiedBy>
  <cp:revision>6</cp:revision>
  <cp:lastPrinted>2022-01-28T01:24:00Z</cp:lastPrinted>
  <dcterms:created xsi:type="dcterms:W3CDTF">2022-01-28T01:33:00Z</dcterms:created>
  <dcterms:modified xsi:type="dcterms:W3CDTF">2026-08-11T15:17:00Z</dcterms:modified>
  <dc:language>en-US</dc:language>
</cp:coreProperties>
</file>